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1A" w:rsidRDefault="003B31A3">
      <w:pPr>
        <w:widowControl/>
        <w:tabs>
          <w:tab w:val="left" w:pos="720"/>
        </w:tabs>
        <w:snapToGrid w:val="0"/>
        <w:spacing w:line="360" w:lineRule="auto"/>
        <w:ind w:firstLineChars="950" w:firstLine="3433"/>
        <w:jc w:val="left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张艳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简介</w:t>
      </w:r>
    </w:p>
    <w:p w:rsidR="00C4231A" w:rsidRDefault="00193A86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张艳，</w:t>
      </w:r>
      <w:bookmarkStart w:id="0" w:name="_GoBack"/>
      <w:bookmarkEnd w:id="0"/>
      <w:r w:rsidR="003B31A3">
        <w:rPr>
          <w:rFonts w:ascii="Times New Roman" w:hAnsi="Times New Roman"/>
          <w:sz w:val="28"/>
          <w:szCs w:val="28"/>
        </w:rPr>
        <w:t>教授，</w:t>
      </w:r>
      <w:r w:rsidR="003B31A3">
        <w:rPr>
          <w:rFonts w:ascii="Times New Roman" w:hAnsi="Times New Roman"/>
          <w:sz w:val="28"/>
          <w:szCs w:val="28"/>
        </w:rPr>
        <w:t>医学博士，</w:t>
      </w:r>
      <w:r w:rsidR="003B31A3">
        <w:rPr>
          <w:rFonts w:ascii="Times New Roman" w:hAnsi="Times New Roman" w:hint="eastAsia"/>
          <w:sz w:val="28"/>
          <w:szCs w:val="28"/>
        </w:rPr>
        <w:t>硕士研究生导师，</w:t>
      </w:r>
      <w:r w:rsidR="003B31A3">
        <w:rPr>
          <w:rFonts w:ascii="Times New Roman" w:hAnsi="Times New Roman"/>
          <w:sz w:val="28"/>
          <w:szCs w:val="28"/>
        </w:rPr>
        <w:t>维也纳医科大学访问学者，</w:t>
      </w:r>
      <w:r w:rsidR="003B31A3">
        <w:rPr>
          <w:rFonts w:ascii="Times New Roman" w:hAnsi="Times New Roman"/>
          <w:sz w:val="28"/>
          <w:szCs w:val="28"/>
        </w:rPr>
        <w:t>PBL</w:t>
      </w:r>
      <w:r w:rsidR="003B31A3">
        <w:rPr>
          <w:rFonts w:ascii="Times New Roman" w:hAnsi="Times New Roman"/>
          <w:sz w:val="28"/>
          <w:szCs w:val="28"/>
        </w:rPr>
        <w:t>教</w:t>
      </w:r>
      <w:r w:rsidR="003B31A3">
        <w:rPr>
          <w:rFonts w:ascii="Times New Roman" w:hAnsi="Times New Roman"/>
          <w:sz w:val="28"/>
          <w:szCs w:val="28"/>
        </w:rPr>
        <w:t>师。成都医学院大健康与智能工程学院</w:t>
      </w:r>
      <w:r w:rsidR="003B31A3">
        <w:rPr>
          <w:rFonts w:ascii="Times New Roman" w:hAnsi="Times New Roman"/>
          <w:sz w:val="28"/>
          <w:szCs w:val="28"/>
        </w:rPr>
        <w:t>教师</w:t>
      </w:r>
      <w:r w:rsidR="003B31A3">
        <w:rPr>
          <w:rFonts w:ascii="Times New Roman" w:hAnsi="Times New Roman"/>
          <w:sz w:val="28"/>
          <w:szCs w:val="28"/>
        </w:rPr>
        <w:t>，担任核心期刊</w:t>
      </w:r>
      <w:r w:rsidR="003B31A3">
        <w:rPr>
          <w:rFonts w:ascii="Times New Roman" w:hAnsi="Times New Roman"/>
          <w:sz w:val="28"/>
          <w:szCs w:val="28"/>
        </w:rPr>
        <w:t>«</w:t>
      </w:r>
      <w:r w:rsidR="003B31A3">
        <w:rPr>
          <w:rFonts w:ascii="Times New Roman" w:hAnsi="Times New Roman"/>
          <w:sz w:val="28"/>
          <w:szCs w:val="28"/>
        </w:rPr>
        <w:t>新疆医科大学学报</w:t>
      </w:r>
      <w:r w:rsidR="003B31A3">
        <w:rPr>
          <w:rFonts w:ascii="Times New Roman" w:hAnsi="Times New Roman"/>
          <w:sz w:val="28"/>
          <w:szCs w:val="28"/>
        </w:rPr>
        <w:t>»</w:t>
      </w:r>
      <w:r w:rsidR="003B31A3">
        <w:rPr>
          <w:rFonts w:ascii="Times New Roman" w:hAnsi="Times New Roman"/>
          <w:sz w:val="28"/>
          <w:szCs w:val="28"/>
        </w:rPr>
        <w:t>、</w:t>
      </w:r>
      <w:r w:rsidR="003B31A3">
        <w:rPr>
          <w:rFonts w:ascii="Times New Roman" w:hAnsi="Times New Roman"/>
          <w:sz w:val="28"/>
          <w:szCs w:val="28"/>
        </w:rPr>
        <w:t>美国</w:t>
      </w:r>
      <w:r w:rsidR="003B31A3">
        <w:rPr>
          <w:rFonts w:ascii="Times New Roman" w:hAnsi="Times New Roman"/>
          <w:sz w:val="28"/>
          <w:szCs w:val="28"/>
        </w:rPr>
        <w:t>SCI</w:t>
      </w:r>
      <w:r w:rsidR="003B31A3">
        <w:rPr>
          <w:rFonts w:ascii="Times New Roman" w:hAnsi="Times New Roman" w:hint="eastAsia"/>
          <w:sz w:val="28"/>
          <w:szCs w:val="28"/>
        </w:rPr>
        <w:t>期刊</w:t>
      </w:r>
      <w:r w:rsidR="003B31A3">
        <w:rPr>
          <w:rFonts w:ascii="Times New Roman" w:hAnsi="Times New Roman"/>
          <w:sz w:val="28"/>
          <w:szCs w:val="28"/>
        </w:rPr>
        <w:t>«Medical Science Monitor»</w:t>
      </w:r>
      <w:r w:rsidR="003B31A3">
        <w:rPr>
          <w:rFonts w:ascii="Times New Roman" w:hAnsi="Times New Roman"/>
          <w:sz w:val="28"/>
          <w:szCs w:val="28"/>
        </w:rPr>
        <w:t>等</w:t>
      </w:r>
      <w:r w:rsidR="003B31A3">
        <w:rPr>
          <w:rFonts w:ascii="Times New Roman" w:hAnsi="Times New Roman"/>
          <w:sz w:val="28"/>
          <w:szCs w:val="28"/>
        </w:rPr>
        <w:t>特约审稿人、注册审稿人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/>
          <w:sz w:val="28"/>
          <w:szCs w:val="28"/>
        </w:rPr>
        <w:t>通过国家执业医师资格考试</w:t>
      </w:r>
      <w:r w:rsidR="003B31A3">
        <w:rPr>
          <w:rFonts w:ascii="Times New Roman" w:hAnsi="Times New Roman"/>
          <w:sz w:val="28"/>
          <w:szCs w:val="28"/>
        </w:rPr>
        <w:t>。</w:t>
      </w:r>
      <w:r w:rsidR="003B31A3">
        <w:rPr>
          <w:rFonts w:ascii="Times New Roman" w:hAnsi="Times New Roman" w:hint="eastAsia"/>
          <w:sz w:val="28"/>
          <w:szCs w:val="28"/>
        </w:rPr>
        <w:t>2016</w:t>
      </w:r>
      <w:r w:rsidR="003B31A3">
        <w:rPr>
          <w:rFonts w:ascii="Times New Roman" w:hAnsi="Times New Roman" w:hint="eastAsia"/>
          <w:sz w:val="28"/>
          <w:szCs w:val="28"/>
        </w:rPr>
        <w:t>年</w:t>
      </w:r>
      <w:r w:rsidR="003B31A3">
        <w:rPr>
          <w:rFonts w:ascii="Times New Roman" w:hAnsi="Times New Roman" w:hint="eastAsia"/>
          <w:sz w:val="28"/>
          <w:szCs w:val="28"/>
        </w:rPr>
        <w:t>校级“优秀外语授课教师”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/>
          <w:sz w:val="28"/>
          <w:szCs w:val="28"/>
        </w:rPr>
        <w:t>2017</w:t>
      </w:r>
      <w:r w:rsidR="003B31A3">
        <w:rPr>
          <w:rFonts w:ascii="Times New Roman" w:hAnsi="Times New Roman"/>
          <w:sz w:val="28"/>
          <w:szCs w:val="28"/>
        </w:rPr>
        <w:t>年</w:t>
      </w:r>
      <w:r w:rsidR="003B31A3">
        <w:rPr>
          <w:rFonts w:ascii="Times New Roman" w:hAnsi="Times New Roman" w:hint="eastAsia"/>
          <w:sz w:val="28"/>
          <w:szCs w:val="28"/>
        </w:rPr>
        <w:t>省</w:t>
      </w:r>
      <w:r w:rsidR="003B31A3">
        <w:rPr>
          <w:rFonts w:ascii="Times New Roman" w:hAnsi="Times New Roman"/>
          <w:sz w:val="28"/>
          <w:szCs w:val="28"/>
        </w:rPr>
        <w:t>级</w:t>
      </w:r>
      <w:r w:rsidR="003B31A3">
        <w:rPr>
          <w:rFonts w:ascii="Times New Roman" w:hAnsi="Times New Roman"/>
          <w:sz w:val="28"/>
          <w:szCs w:val="28"/>
        </w:rPr>
        <w:t>“</w:t>
      </w:r>
      <w:r w:rsidR="003B31A3">
        <w:rPr>
          <w:rFonts w:ascii="Times New Roman" w:hAnsi="Times New Roman"/>
          <w:sz w:val="28"/>
          <w:szCs w:val="28"/>
        </w:rPr>
        <w:t>优秀青年科技人才</w:t>
      </w:r>
      <w:r w:rsidR="003B31A3">
        <w:rPr>
          <w:rFonts w:ascii="Times New Roman" w:hAnsi="Times New Roman"/>
          <w:sz w:val="28"/>
          <w:szCs w:val="28"/>
        </w:rPr>
        <w:t>”</w:t>
      </w:r>
      <w:r w:rsidR="003B31A3">
        <w:rPr>
          <w:rFonts w:ascii="Times New Roman" w:hAnsi="Times New Roman" w:hint="eastAsia"/>
          <w:sz w:val="28"/>
          <w:szCs w:val="28"/>
        </w:rPr>
        <w:t>称号。</w:t>
      </w:r>
      <w:r w:rsidR="003B31A3">
        <w:rPr>
          <w:rFonts w:ascii="Times New Roman" w:hAnsi="Times New Roman" w:hint="eastAsia"/>
          <w:sz w:val="28"/>
          <w:szCs w:val="28"/>
        </w:rPr>
        <w:t>2018</w:t>
      </w:r>
      <w:r w:rsidR="003B31A3">
        <w:rPr>
          <w:rFonts w:ascii="Times New Roman" w:hAnsi="Times New Roman" w:hint="eastAsia"/>
          <w:sz w:val="28"/>
          <w:szCs w:val="28"/>
        </w:rPr>
        <w:t>年省级“</w:t>
      </w:r>
      <w:r w:rsidR="003B31A3">
        <w:rPr>
          <w:rFonts w:ascii="Times New Roman" w:hAnsi="Times New Roman"/>
          <w:sz w:val="28"/>
          <w:szCs w:val="28"/>
        </w:rPr>
        <w:t>医学论坛优秀论文二等奖</w:t>
      </w:r>
      <w:r w:rsidR="003B31A3">
        <w:rPr>
          <w:rFonts w:ascii="Times New Roman" w:hAnsi="Times New Roman" w:hint="eastAsia"/>
          <w:sz w:val="28"/>
          <w:szCs w:val="28"/>
        </w:rPr>
        <w:t>”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 w:hint="eastAsia"/>
          <w:sz w:val="28"/>
          <w:szCs w:val="28"/>
        </w:rPr>
        <w:t>2018</w:t>
      </w:r>
      <w:r w:rsidR="003B31A3">
        <w:rPr>
          <w:rFonts w:ascii="Times New Roman" w:hAnsi="Times New Roman" w:hint="eastAsia"/>
          <w:sz w:val="28"/>
          <w:szCs w:val="28"/>
        </w:rPr>
        <w:t>年省级“</w:t>
      </w:r>
      <w:r w:rsidR="003B31A3">
        <w:rPr>
          <w:rFonts w:ascii="Times New Roman" w:hAnsi="Times New Roman"/>
          <w:sz w:val="28"/>
          <w:szCs w:val="28"/>
        </w:rPr>
        <w:t>自然科学优秀学术论文三等奖</w:t>
      </w:r>
      <w:r w:rsidR="003B31A3">
        <w:rPr>
          <w:rFonts w:ascii="Times New Roman" w:hAnsi="Times New Roman" w:hint="eastAsia"/>
          <w:sz w:val="28"/>
          <w:szCs w:val="28"/>
        </w:rPr>
        <w:t>”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 w:hint="eastAsia"/>
          <w:sz w:val="28"/>
          <w:szCs w:val="28"/>
        </w:rPr>
        <w:t>2019</w:t>
      </w:r>
      <w:r w:rsidR="003B31A3">
        <w:rPr>
          <w:rFonts w:ascii="Times New Roman" w:hAnsi="Times New Roman" w:hint="eastAsia"/>
          <w:sz w:val="28"/>
          <w:szCs w:val="28"/>
        </w:rPr>
        <w:t>年校级</w:t>
      </w:r>
      <w:r w:rsidR="003B31A3">
        <w:rPr>
          <w:rFonts w:ascii="Times New Roman" w:hAnsi="Times New Roman" w:hint="eastAsia"/>
          <w:sz w:val="28"/>
          <w:szCs w:val="28"/>
        </w:rPr>
        <w:t>“</w:t>
      </w:r>
      <w:r w:rsidR="003B31A3">
        <w:rPr>
          <w:rFonts w:ascii="Times New Roman" w:hAnsi="Times New Roman" w:hint="eastAsia"/>
          <w:sz w:val="28"/>
          <w:szCs w:val="28"/>
        </w:rPr>
        <w:t>外语授课教师讲课比赛</w:t>
      </w:r>
      <w:r w:rsidR="003B31A3">
        <w:rPr>
          <w:rFonts w:ascii="Times New Roman" w:hAnsi="Times New Roman" w:hint="eastAsia"/>
          <w:sz w:val="28"/>
          <w:szCs w:val="28"/>
        </w:rPr>
        <w:t>”</w:t>
      </w:r>
      <w:r w:rsidR="003B31A3">
        <w:rPr>
          <w:rFonts w:ascii="Times New Roman" w:hAnsi="Times New Roman" w:hint="eastAsia"/>
          <w:sz w:val="28"/>
          <w:szCs w:val="28"/>
        </w:rPr>
        <w:t>三等奖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 w:hint="eastAsia"/>
          <w:sz w:val="28"/>
          <w:szCs w:val="28"/>
        </w:rPr>
        <w:t>2008</w:t>
      </w:r>
      <w:r w:rsidR="003B31A3">
        <w:rPr>
          <w:rFonts w:ascii="Times New Roman" w:hAnsi="Times New Roman" w:hint="eastAsia"/>
          <w:sz w:val="28"/>
          <w:szCs w:val="28"/>
        </w:rPr>
        <w:t>年至今</w:t>
      </w:r>
      <w:r w:rsidR="003B31A3">
        <w:rPr>
          <w:rFonts w:ascii="Times New Roman" w:hAnsi="Times New Roman"/>
          <w:sz w:val="28"/>
          <w:szCs w:val="28"/>
        </w:rPr>
        <w:t>全</w:t>
      </w:r>
      <w:r w:rsidR="003B31A3">
        <w:rPr>
          <w:rFonts w:ascii="Times New Roman" w:hAnsi="Times New Roman"/>
          <w:sz w:val="28"/>
          <w:szCs w:val="28"/>
        </w:rPr>
        <w:t>英语</w:t>
      </w:r>
      <w:r w:rsidR="003B31A3">
        <w:rPr>
          <w:rFonts w:ascii="Times New Roman" w:hAnsi="Times New Roman"/>
          <w:sz w:val="28"/>
          <w:szCs w:val="28"/>
        </w:rPr>
        <w:t>授课，</w:t>
      </w:r>
      <w:r w:rsidR="003B31A3">
        <w:rPr>
          <w:rFonts w:ascii="Times New Roman" w:hAnsi="Times New Roman"/>
          <w:sz w:val="28"/>
          <w:szCs w:val="28"/>
        </w:rPr>
        <w:t>承担内科学、诊断学、病理学</w:t>
      </w:r>
      <w:r w:rsidR="003B31A3">
        <w:rPr>
          <w:rFonts w:ascii="Times New Roman" w:hAnsi="Times New Roman"/>
          <w:sz w:val="28"/>
          <w:szCs w:val="28"/>
        </w:rPr>
        <w:t>、</w:t>
      </w:r>
      <w:r w:rsidR="003B31A3">
        <w:rPr>
          <w:rFonts w:ascii="Times New Roman" w:hAnsi="Times New Roman"/>
          <w:sz w:val="28"/>
          <w:szCs w:val="28"/>
        </w:rPr>
        <w:t>医学伦理学、</w:t>
      </w:r>
      <w:proofErr w:type="gramStart"/>
      <w:r w:rsidR="003B31A3">
        <w:rPr>
          <w:rFonts w:ascii="Times New Roman" w:hAnsi="Times New Roman"/>
          <w:sz w:val="28"/>
          <w:szCs w:val="28"/>
        </w:rPr>
        <w:t>医</w:t>
      </w:r>
      <w:proofErr w:type="gramEnd"/>
      <w:r w:rsidR="003B31A3">
        <w:rPr>
          <w:rFonts w:ascii="Times New Roman" w:hAnsi="Times New Roman"/>
          <w:sz w:val="28"/>
          <w:szCs w:val="28"/>
        </w:rPr>
        <w:t>患沟通技巧</w:t>
      </w:r>
      <w:r w:rsidR="003B31A3">
        <w:rPr>
          <w:rFonts w:ascii="Times New Roman" w:hAnsi="Times New Roman"/>
          <w:sz w:val="28"/>
          <w:szCs w:val="28"/>
        </w:rPr>
        <w:t>等</w:t>
      </w:r>
      <w:r w:rsidR="003B31A3">
        <w:rPr>
          <w:rFonts w:ascii="Times New Roman" w:hAnsi="Times New Roman"/>
          <w:sz w:val="28"/>
          <w:szCs w:val="28"/>
        </w:rPr>
        <w:t>留学生</w:t>
      </w:r>
      <w:r w:rsidR="003B31A3">
        <w:rPr>
          <w:rFonts w:ascii="Times New Roman" w:hAnsi="Times New Roman"/>
          <w:sz w:val="28"/>
          <w:szCs w:val="28"/>
        </w:rPr>
        <w:t>课程</w:t>
      </w:r>
      <w:r w:rsidR="003B31A3">
        <w:rPr>
          <w:rFonts w:ascii="Times New Roman" w:hAnsi="Times New Roman" w:hint="eastAsia"/>
          <w:sz w:val="28"/>
          <w:szCs w:val="28"/>
        </w:rPr>
        <w:t>。</w:t>
      </w:r>
      <w:r w:rsidR="003B31A3">
        <w:rPr>
          <w:rFonts w:ascii="Times New Roman" w:hAnsi="Times New Roman"/>
          <w:sz w:val="28"/>
          <w:szCs w:val="28"/>
        </w:rPr>
        <w:t>多次参与美国斯坦福大学、俄罗斯</w:t>
      </w:r>
      <w:r w:rsidR="003B31A3">
        <w:rPr>
          <w:rFonts w:ascii="Times New Roman" w:hAnsi="Times New Roman" w:hint="eastAsia"/>
          <w:sz w:val="28"/>
          <w:szCs w:val="28"/>
        </w:rPr>
        <w:t>圣彼得堡医科大学</w:t>
      </w:r>
      <w:r w:rsidR="003B31A3">
        <w:rPr>
          <w:rFonts w:ascii="Times New Roman" w:hAnsi="Times New Roman"/>
          <w:sz w:val="28"/>
          <w:szCs w:val="28"/>
        </w:rPr>
        <w:t>等校</w:t>
      </w:r>
      <w:r w:rsidR="003B31A3">
        <w:rPr>
          <w:rFonts w:ascii="Times New Roman" w:hAnsi="Times New Roman" w:hint="eastAsia"/>
          <w:sz w:val="28"/>
          <w:szCs w:val="28"/>
        </w:rPr>
        <w:t>际</w:t>
      </w:r>
      <w:r w:rsidR="003B31A3">
        <w:rPr>
          <w:rFonts w:ascii="Times New Roman" w:hAnsi="Times New Roman"/>
          <w:sz w:val="28"/>
          <w:szCs w:val="28"/>
        </w:rPr>
        <w:t>交流医学专业英语的同声翻译。</w:t>
      </w:r>
    </w:p>
    <w:p w:rsidR="00C4231A" w:rsidRDefault="003B31A3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研究领域：</w:t>
      </w:r>
      <w:r>
        <w:rPr>
          <w:rFonts w:ascii="Times New Roman" w:hAnsi="Times New Roman"/>
          <w:sz w:val="28"/>
          <w:szCs w:val="28"/>
        </w:rPr>
        <w:t>肿瘤的发生发展机制及分子标志物的研究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健康管理</w:t>
      </w:r>
      <w:r>
        <w:rPr>
          <w:rFonts w:ascii="Times New Roman" w:hAnsi="Times New Roman" w:hint="eastAsia"/>
          <w:sz w:val="28"/>
          <w:szCs w:val="28"/>
        </w:rPr>
        <w:t>及大数据研究。</w:t>
      </w:r>
    </w:p>
    <w:p w:rsidR="00C4231A" w:rsidRDefault="003B31A3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近几年，</w:t>
      </w:r>
      <w:r>
        <w:rPr>
          <w:rFonts w:ascii="Times New Roman" w:hAnsi="Times New Roman"/>
          <w:sz w:val="28"/>
          <w:szCs w:val="28"/>
        </w:rPr>
        <w:t>主持省（部）级课题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项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主持校级课题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项，参与课题</w:t>
      </w:r>
      <w:r>
        <w:rPr>
          <w:rFonts w:ascii="Times New Roman" w:hAnsi="Times New Roman" w:hint="eastAsia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项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ascii="Times New Roman" w:hAnsi="Times New Roman"/>
          <w:sz w:val="28"/>
          <w:szCs w:val="28"/>
        </w:rPr>
        <w:t>作为第一完成人</w:t>
      </w:r>
      <w:r>
        <w:rPr>
          <w:rFonts w:ascii="Times New Roman" w:hAnsi="Times New Roman" w:hint="eastAsia"/>
          <w:sz w:val="28"/>
          <w:szCs w:val="28"/>
        </w:rPr>
        <w:t>荣获</w:t>
      </w:r>
      <w:r>
        <w:rPr>
          <w:rFonts w:ascii="Times New Roman" w:hAnsi="Times New Roman" w:hint="eastAsia"/>
          <w:sz w:val="28"/>
          <w:szCs w:val="28"/>
        </w:rPr>
        <w:t>2020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省科技</w:t>
      </w:r>
      <w:r>
        <w:rPr>
          <w:rFonts w:ascii="Times New Roman" w:hAnsi="Times New Roman"/>
          <w:sz w:val="28"/>
          <w:szCs w:val="28"/>
        </w:rPr>
        <w:t>进步</w:t>
      </w:r>
      <w:r>
        <w:rPr>
          <w:rFonts w:ascii="Times New Roman" w:hAnsi="Times New Roman"/>
          <w:sz w:val="28"/>
          <w:szCs w:val="28"/>
        </w:rPr>
        <w:t>奖</w:t>
      </w:r>
      <w:r>
        <w:rPr>
          <w:rFonts w:ascii="Times New Roman" w:hAnsi="Times New Roman"/>
          <w:sz w:val="28"/>
          <w:szCs w:val="28"/>
        </w:rPr>
        <w:t>三</w:t>
      </w:r>
      <w:r>
        <w:rPr>
          <w:rFonts w:ascii="Times New Roman" w:hAnsi="Times New Roman"/>
          <w:sz w:val="28"/>
          <w:szCs w:val="28"/>
        </w:rPr>
        <w:t>等奖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项，以第一作者</w:t>
      </w:r>
      <w:r>
        <w:rPr>
          <w:rFonts w:ascii="Times New Roman" w:hAnsi="Times New Roman"/>
          <w:sz w:val="28"/>
          <w:szCs w:val="28"/>
        </w:rPr>
        <w:t>或通讯作者</w:t>
      </w:r>
      <w:r>
        <w:rPr>
          <w:rFonts w:ascii="Times New Roman" w:hAnsi="Times New Roman"/>
          <w:sz w:val="28"/>
          <w:szCs w:val="28"/>
        </w:rPr>
        <w:t>公开发表学术论文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篇，其中</w:t>
      </w:r>
      <w:r>
        <w:rPr>
          <w:rFonts w:ascii="Times New Roman" w:hAnsi="Times New Roman"/>
          <w:sz w:val="28"/>
          <w:szCs w:val="28"/>
        </w:rPr>
        <w:t>第一作者</w:t>
      </w:r>
      <w:r>
        <w:rPr>
          <w:rFonts w:ascii="Times New Roman" w:hAnsi="Times New Roman"/>
          <w:sz w:val="28"/>
          <w:szCs w:val="28"/>
        </w:rPr>
        <w:t>SCI</w:t>
      </w:r>
      <w:r>
        <w:rPr>
          <w:rFonts w:ascii="Times New Roman" w:hAnsi="Times New Roman"/>
          <w:sz w:val="28"/>
          <w:szCs w:val="28"/>
        </w:rPr>
        <w:t>检索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篇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C4231A" w:rsidRDefault="00C4231A">
      <w:pPr>
        <w:adjustRightInd w:val="0"/>
        <w:snapToGrid w:val="0"/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C4231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A3" w:rsidRDefault="003B31A3">
      <w:r>
        <w:separator/>
      </w:r>
    </w:p>
  </w:endnote>
  <w:endnote w:type="continuationSeparator" w:id="0">
    <w:p w:rsidR="003B31A3" w:rsidRDefault="003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1A" w:rsidRDefault="00C423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A3" w:rsidRDefault="003B31A3">
      <w:r>
        <w:separator/>
      </w:r>
    </w:p>
  </w:footnote>
  <w:footnote w:type="continuationSeparator" w:id="0">
    <w:p w:rsidR="003B31A3" w:rsidRDefault="003B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F"/>
    <w:rsid w:val="00120C49"/>
    <w:rsid w:val="00142D52"/>
    <w:rsid w:val="0019369C"/>
    <w:rsid w:val="00193A86"/>
    <w:rsid w:val="00195145"/>
    <w:rsid w:val="00226BBF"/>
    <w:rsid w:val="0033300A"/>
    <w:rsid w:val="0037179F"/>
    <w:rsid w:val="003B31A3"/>
    <w:rsid w:val="003E3DDE"/>
    <w:rsid w:val="004310D7"/>
    <w:rsid w:val="00483D40"/>
    <w:rsid w:val="00492393"/>
    <w:rsid w:val="0074112F"/>
    <w:rsid w:val="00751AFD"/>
    <w:rsid w:val="0075496C"/>
    <w:rsid w:val="007A6E54"/>
    <w:rsid w:val="00886DD8"/>
    <w:rsid w:val="009123D8"/>
    <w:rsid w:val="00AD6858"/>
    <w:rsid w:val="00B44A69"/>
    <w:rsid w:val="00B8730B"/>
    <w:rsid w:val="00C36F1F"/>
    <w:rsid w:val="00C4231A"/>
    <w:rsid w:val="00CC7BF2"/>
    <w:rsid w:val="00CD5472"/>
    <w:rsid w:val="00D051C3"/>
    <w:rsid w:val="00D05B5E"/>
    <w:rsid w:val="00E00E71"/>
    <w:rsid w:val="00E935FA"/>
    <w:rsid w:val="00F0791A"/>
    <w:rsid w:val="00FA4236"/>
    <w:rsid w:val="01EB519D"/>
    <w:rsid w:val="036722CB"/>
    <w:rsid w:val="03A059DC"/>
    <w:rsid w:val="03A65B4C"/>
    <w:rsid w:val="040B465A"/>
    <w:rsid w:val="043454B8"/>
    <w:rsid w:val="0465176D"/>
    <w:rsid w:val="04B40E39"/>
    <w:rsid w:val="05045E85"/>
    <w:rsid w:val="059A0FED"/>
    <w:rsid w:val="05A908C3"/>
    <w:rsid w:val="05AE2079"/>
    <w:rsid w:val="0634186B"/>
    <w:rsid w:val="06365BBF"/>
    <w:rsid w:val="069E737B"/>
    <w:rsid w:val="06D41750"/>
    <w:rsid w:val="070F64AC"/>
    <w:rsid w:val="073B0445"/>
    <w:rsid w:val="07A8776B"/>
    <w:rsid w:val="07AA5DEB"/>
    <w:rsid w:val="07B32A35"/>
    <w:rsid w:val="084C51F3"/>
    <w:rsid w:val="086A21FE"/>
    <w:rsid w:val="08D63FDD"/>
    <w:rsid w:val="08E72682"/>
    <w:rsid w:val="0906507D"/>
    <w:rsid w:val="091D1B24"/>
    <w:rsid w:val="092F103C"/>
    <w:rsid w:val="093540DC"/>
    <w:rsid w:val="093F7B69"/>
    <w:rsid w:val="09541D78"/>
    <w:rsid w:val="097A79E4"/>
    <w:rsid w:val="09C1387A"/>
    <w:rsid w:val="09CA5222"/>
    <w:rsid w:val="09FE0FBA"/>
    <w:rsid w:val="0A0D0004"/>
    <w:rsid w:val="0A1D522C"/>
    <w:rsid w:val="0A297BE3"/>
    <w:rsid w:val="0A451EE5"/>
    <w:rsid w:val="0A5C00ED"/>
    <w:rsid w:val="0A6B3ECC"/>
    <w:rsid w:val="0B7D353C"/>
    <w:rsid w:val="0B884D56"/>
    <w:rsid w:val="0BD87DAB"/>
    <w:rsid w:val="0C3271EC"/>
    <w:rsid w:val="0CB86399"/>
    <w:rsid w:val="0D0B38DB"/>
    <w:rsid w:val="0D11501E"/>
    <w:rsid w:val="0D5437B9"/>
    <w:rsid w:val="0DAF7FDE"/>
    <w:rsid w:val="0DD50464"/>
    <w:rsid w:val="0E7D60A1"/>
    <w:rsid w:val="0EF47E1E"/>
    <w:rsid w:val="0F381644"/>
    <w:rsid w:val="0F432D30"/>
    <w:rsid w:val="0F4E61B6"/>
    <w:rsid w:val="0F85500E"/>
    <w:rsid w:val="0F8D4681"/>
    <w:rsid w:val="104415F0"/>
    <w:rsid w:val="105306C8"/>
    <w:rsid w:val="106223CE"/>
    <w:rsid w:val="10BE73A1"/>
    <w:rsid w:val="11022C68"/>
    <w:rsid w:val="118E7E67"/>
    <w:rsid w:val="11BF177C"/>
    <w:rsid w:val="11D15979"/>
    <w:rsid w:val="11EB50D5"/>
    <w:rsid w:val="12084DD8"/>
    <w:rsid w:val="1231622B"/>
    <w:rsid w:val="126F1F3F"/>
    <w:rsid w:val="1275601A"/>
    <w:rsid w:val="12833F50"/>
    <w:rsid w:val="12AA42E1"/>
    <w:rsid w:val="12D918F8"/>
    <w:rsid w:val="1302315D"/>
    <w:rsid w:val="133B1892"/>
    <w:rsid w:val="13BA06EF"/>
    <w:rsid w:val="141C0DAE"/>
    <w:rsid w:val="14BF0CBB"/>
    <w:rsid w:val="14DF6DFB"/>
    <w:rsid w:val="14EE61D8"/>
    <w:rsid w:val="1575459E"/>
    <w:rsid w:val="15766F2B"/>
    <w:rsid w:val="15BD2A4A"/>
    <w:rsid w:val="15F7326A"/>
    <w:rsid w:val="162513D1"/>
    <w:rsid w:val="168D60EC"/>
    <w:rsid w:val="16963968"/>
    <w:rsid w:val="16F97BDB"/>
    <w:rsid w:val="170E1FE2"/>
    <w:rsid w:val="17CE481E"/>
    <w:rsid w:val="17D02DE4"/>
    <w:rsid w:val="181F312C"/>
    <w:rsid w:val="18241743"/>
    <w:rsid w:val="18340C05"/>
    <w:rsid w:val="1842077E"/>
    <w:rsid w:val="184900E6"/>
    <w:rsid w:val="184E5684"/>
    <w:rsid w:val="18574439"/>
    <w:rsid w:val="190D2F56"/>
    <w:rsid w:val="19182F5B"/>
    <w:rsid w:val="199D2211"/>
    <w:rsid w:val="19BC444C"/>
    <w:rsid w:val="19F16259"/>
    <w:rsid w:val="1A301CF7"/>
    <w:rsid w:val="1A45229E"/>
    <w:rsid w:val="1AA83C86"/>
    <w:rsid w:val="1ABD2AB5"/>
    <w:rsid w:val="1ADE05FE"/>
    <w:rsid w:val="1B2A3576"/>
    <w:rsid w:val="1B557F18"/>
    <w:rsid w:val="1B565817"/>
    <w:rsid w:val="1B5C5AED"/>
    <w:rsid w:val="1B752AF8"/>
    <w:rsid w:val="1BB60A07"/>
    <w:rsid w:val="1BE2092C"/>
    <w:rsid w:val="1C293C4F"/>
    <w:rsid w:val="1C664D44"/>
    <w:rsid w:val="1C957A5B"/>
    <w:rsid w:val="1C9D32EB"/>
    <w:rsid w:val="1CC72F03"/>
    <w:rsid w:val="1CE5391B"/>
    <w:rsid w:val="1CE731D8"/>
    <w:rsid w:val="1D0C3DBF"/>
    <w:rsid w:val="1D6A4266"/>
    <w:rsid w:val="1DC66140"/>
    <w:rsid w:val="1DD06648"/>
    <w:rsid w:val="1E235EB3"/>
    <w:rsid w:val="1E273A5E"/>
    <w:rsid w:val="1E630CC2"/>
    <w:rsid w:val="1E6D4C26"/>
    <w:rsid w:val="1E8D2B22"/>
    <w:rsid w:val="1ECE002F"/>
    <w:rsid w:val="1F1E44CC"/>
    <w:rsid w:val="1F4A59A1"/>
    <w:rsid w:val="1FA31708"/>
    <w:rsid w:val="200F6146"/>
    <w:rsid w:val="205E2DCE"/>
    <w:rsid w:val="20D51AF2"/>
    <w:rsid w:val="20F7213D"/>
    <w:rsid w:val="21C468BF"/>
    <w:rsid w:val="21E13D9D"/>
    <w:rsid w:val="21FE004A"/>
    <w:rsid w:val="2298329B"/>
    <w:rsid w:val="22E6017C"/>
    <w:rsid w:val="230A57CA"/>
    <w:rsid w:val="231810FC"/>
    <w:rsid w:val="23277D95"/>
    <w:rsid w:val="233A2CC1"/>
    <w:rsid w:val="2381657B"/>
    <w:rsid w:val="23A2076E"/>
    <w:rsid w:val="24695C7E"/>
    <w:rsid w:val="248D34B1"/>
    <w:rsid w:val="24D73611"/>
    <w:rsid w:val="24E104D4"/>
    <w:rsid w:val="25531FD4"/>
    <w:rsid w:val="258E7D9E"/>
    <w:rsid w:val="25BE1941"/>
    <w:rsid w:val="265334EF"/>
    <w:rsid w:val="265412BE"/>
    <w:rsid w:val="26D03EF9"/>
    <w:rsid w:val="27AF3646"/>
    <w:rsid w:val="27B870BE"/>
    <w:rsid w:val="28572063"/>
    <w:rsid w:val="288252EC"/>
    <w:rsid w:val="28B76946"/>
    <w:rsid w:val="29242F61"/>
    <w:rsid w:val="29251123"/>
    <w:rsid w:val="293B49FC"/>
    <w:rsid w:val="29400E96"/>
    <w:rsid w:val="295A3824"/>
    <w:rsid w:val="29E40B2A"/>
    <w:rsid w:val="29FF5FB4"/>
    <w:rsid w:val="2A3B7DD4"/>
    <w:rsid w:val="2ACC30A5"/>
    <w:rsid w:val="2AE71FAB"/>
    <w:rsid w:val="2B2A3D0C"/>
    <w:rsid w:val="2B4E152A"/>
    <w:rsid w:val="2B775F16"/>
    <w:rsid w:val="2BD6573C"/>
    <w:rsid w:val="2BE17083"/>
    <w:rsid w:val="2C224226"/>
    <w:rsid w:val="2C231ABF"/>
    <w:rsid w:val="2C6B35F7"/>
    <w:rsid w:val="2C86241F"/>
    <w:rsid w:val="2C9455D9"/>
    <w:rsid w:val="2CF56FE6"/>
    <w:rsid w:val="2CF63A55"/>
    <w:rsid w:val="2D0332A4"/>
    <w:rsid w:val="2D403FBA"/>
    <w:rsid w:val="2D586CD6"/>
    <w:rsid w:val="2DA14318"/>
    <w:rsid w:val="2DC55FD3"/>
    <w:rsid w:val="2DC6194A"/>
    <w:rsid w:val="2E026266"/>
    <w:rsid w:val="2E471326"/>
    <w:rsid w:val="2E7B58F9"/>
    <w:rsid w:val="2F0F170B"/>
    <w:rsid w:val="2F115460"/>
    <w:rsid w:val="2F5C0AC2"/>
    <w:rsid w:val="2F905E0B"/>
    <w:rsid w:val="2FAB15C9"/>
    <w:rsid w:val="2FB47078"/>
    <w:rsid w:val="2FF11B56"/>
    <w:rsid w:val="30394196"/>
    <w:rsid w:val="309868E5"/>
    <w:rsid w:val="309A1806"/>
    <w:rsid w:val="30FB093B"/>
    <w:rsid w:val="30FE381A"/>
    <w:rsid w:val="31303BB6"/>
    <w:rsid w:val="316A0DD4"/>
    <w:rsid w:val="31912D25"/>
    <w:rsid w:val="319D2DE2"/>
    <w:rsid w:val="31CC4A08"/>
    <w:rsid w:val="31ED7171"/>
    <w:rsid w:val="324459D5"/>
    <w:rsid w:val="327379AD"/>
    <w:rsid w:val="32803073"/>
    <w:rsid w:val="328A69F8"/>
    <w:rsid w:val="32C56A84"/>
    <w:rsid w:val="33736AD3"/>
    <w:rsid w:val="33890A55"/>
    <w:rsid w:val="33916AF7"/>
    <w:rsid w:val="33AA6513"/>
    <w:rsid w:val="33C13510"/>
    <w:rsid w:val="34055A1F"/>
    <w:rsid w:val="340A0E4B"/>
    <w:rsid w:val="34202E5B"/>
    <w:rsid w:val="348D0D4E"/>
    <w:rsid w:val="34996980"/>
    <w:rsid w:val="35077FC7"/>
    <w:rsid w:val="350C117A"/>
    <w:rsid w:val="356342C1"/>
    <w:rsid w:val="362A3937"/>
    <w:rsid w:val="363832C6"/>
    <w:rsid w:val="36A952DB"/>
    <w:rsid w:val="37303328"/>
    <w:rsid w:val="37606338"/>
    <w:rsid w:val="377A5B27"/>
    <w:rsid w:val="37FD74B5"/>
    <w:rsid w:val="381B64CF"/>
    <w:rsid w:val="38234582"/>
    <w:rsid w:val="383D58B5"/>
    <w:rsid w:val="384C1ED2"/>
    <w:rsid w:val="393D2174"/>
    <w:rsid w:val="39874FBD"/>
    <w:rsid w:val="39FD6461"/>
    <w:rsid w:val="3A110BC1"/>
    <w:rsid w:val="3B113FA7"/>
    <w:rsid w:val="3C831A5F"/>
    <w:rsid w:val="3C9B3101"/>
    <w:rsid w:val="3CFE5AE5"/>
    <w:rsid w:val="3D075E68"/>
    <w:rsid w:val="3D1C324E"/>
    <w:rsid w:val="3D5240C0"/>
    <w:rsid w:val="3D803CF9"/>
    <w:rsid w:val="3D814EEE"/>
    <w:rsid w:val="3DCF73A2"/>
    <w:rsid w:val="3DD93BCB"/>
    <w:rsid w:val="3E0D2BE5"/>
    <w:rsid w:val="3E9F3BFE"/>
    <w:rsid w:val="3EA63EF1"/>
    <w:rsid w:val="3ED03817"/>
    <w:rsid w:val="3F7444AB"/>
    <w:rsid w:val="3F8B5D9F"/>
    <w:rsid w:val="3FCC4AF7"/>
    <w:rsid w:val="400A7351"/>
    <w:rsid w:val="402B2B10"/>
    <w:rsid w:val="403F6902"/>
    <w:rsid w:val="40471D13"/>
    <w:rsid w:val="40573F6D"/>
    <w:rsid w:val="40677266"/>
    <w:rsid w:val="40841D8A"/>
    <w:rsid w:val="40D10410"/>
    <w:rsid w:val="40F642D4"/>
    <w:rsid w:val="41246178"/>
    <w:rsid w:val="41592475"/>
    <w:rsid w:val="417E5A4F"/>
    <w:rsid w:val="41AF7F1A"/>
    <w:rsid w:val="41E0306E"/>
    <w:rsid w:val="4234471B"/>
    <w:rsid w:val="427A1DE3"/>
    <w:rsid w:val="427C617F"/>
    <w:rsid w:val="428A3CFB"/>
    <w:rsid w:val="43106741"/>
    <w:rsid w:val="43FA791A"/>
    <w:rsid w:val="44102489"/>
    <w:rsid w:val="441A1B20"/>
    <w:rsid w:val="44826E54"/>
    <w:rsid w:val="450B70E5"/>
    <w:rsid w:val="468D3203"/>
    <w:rsid w:val="47051A43"/>
    <w:rsid w:val="478A27BC"/>
    <w:rsid w:val="47AD0FD6"/>
    <w:rsid w:val="47B93B08"/>
    <w:rsid w:val="47E32400"/>
    <w:rsid w:val="484347AD"/>
    <w:rsid w:val="487161F1"/>
    <w:rsid w:val="488E77CF"/>
    <w:rsid w:val="488E7FF2"/>
    <w:rsid w:val="48B11727"/>
    <w:rsid w:val="49401A6E"/>
    <w:rsid w:val="494D2A92"/>
    <w:rsid w:val="4969591A"/>
    <w:rsid w:val="49AA694D"/>
    <w:rsid w:val="49B81829"/>
    <w:rsid w:val="49C90663"/>
    <w:rsid w:val="49E71E23"/>
    <w:rsid w:val="49F927B9"/>
    <w:rsid w:val="4A7F4F41"/>
    <w:rsid w:val="4A892665"/>
    <w:rsid w:val="4A9C07C9"/>
    <w:rsid w:val="4AB125F2"/>
    <w:rsid w:val="4AB147BE"/>
    <w:rsid w:val="4AD95542"/>
    <w:rsid w:val="4B592F09"/>
    <w:rsid w:val="4B8D5EDE"/>
    <w:rsid w:val="4BD8442F"/>
    <w:rsid w:val="4C6D0D57"/>
    <w:rsid w:val="4CAC570F"/>
    <w:rsid w:val="4CB5739C"/>
    <w:rsid w:val="4CE01D1A"/>
    <w:rsid w:val="4D041D8B"/>
    <w:rsid w:val="4DC07D00"/>
    <w:rsid w:val="4E2102EF"/>
    <w:rsid w:val="4EB36D0B"/>
    <w:rsid w:val="4EFE002C"/>
    <w:rsid w:val="4F601FD8"/>
    <w:rsid w:val="500820EE"/>
    <w:rsid w:val="509E70F9"/>
    <w:rsid w:val="51176CEC"/>
    <w:rsid w:val="51981089"/>
    <w:rsid w:val="519E4661"/>
    <w:rsid w:val="51AC03C8"/>
    <w:rsid w:val="51D91843"/>
    <w:rsid w:val="52051B2E"/>
    <w:rsid w:val="52780AD0"/>
    <w:rsid w:val="528F19E0"/>
    <w:rsid w:val="53AB75C4"/>
    <w:rsid w:val="53D07F0D"/>
    <w:rsid w:val="53DA26EC"/>
    <w:rsid w:val="53E56DCE"/>
    <w:rsid w:val="53F961C1"/>
    <w:rsid w:val="541B5DB2"/>
    <w:rsid w:val="549F144D"/>
    <w:rsid w:val="54FB648C"/>
    <w:rsid w:val="55220B70"/>
    <w:rsid w:val="552A2156"/>
    <w:rsid w:val="552E2DDF"/>
    <w:rsid w:val="55556859"/>
    <w:rsid w:val="557B6CAE"/>
    <w:rsid w:val="55AF128F"/>
    <w:rsid w:val="55B87B55"/>
    <w:rsid w:val="56A4054E"/>
    <w:rsid w:val="56AB6C2F"/>
    <w:rsid w:val="56E57CB7"/>
    <w:rsid w:val="574917B6"/>
    <w:rsid w:val="57544E5B"/>
    <w:rsid w:val="57E869AC"/>
    <w:rsid w:val="580E054C"/>
    <w:rsid w:val="581D0D52"/>
    <w:rsid w:val="58330A19"/>
    <w:rsid w:val="585938DB"/>
    <w:rsid w:val="58B709AD"/>
    <w:rsid w:val="590C19CB"/>
    <w:rsid w:val="590C6801"/>
    <w:rsid w:val="591539D9"/>
    <w:rsid w:val="591F3CB5"/>
    <w:rsid w:val="59240282"/>
    <w:rsid w:val="59A25BD0"/>
    <w:rsid w:val="59CD7449"/>
    <w:rsid w:val="59F96942"/>
    <w:rsid w:val="5A0A7609"/>
    <w:rsid w:val="5A15122A"/>
    <w:rsid w:val="5A8C4A17"/>
    <w:rsid w:val="5AA21684"/>
    <w:rsid w:val="5AA55169"/>
    <w:rsid w:val="5B1A4F01"/>
    <w:rsid w:val="5B2E3F82"/>
    <w:rsid w:val="5B4B65D9"/>
    <w:rsid w:val="5B727B7F"/>
    <w:rsid w:val="5C26406F"/>
    <w:rsid w:val="5C6B6D75"/>
    <w:rsid w:val="5C773CF3"/>
    <w:rsid w:val="5CC046BA"/>
    <w:rsid w:val="5CEB761F"/>
    <w:rsid w:val="5D3D7AB3"/>
    <w:rsid w:val="5E1370D4"/>
    <w:rsid w:val="5E2C53B6"/>
    <w:rsid w:val="5E3914F1"/>
    <w:rsid w:val="5E5606C5"/>
    <w:rsid w:val="5E5B0CC2"/>
    <w:rsid w:val="5ECB5CA8"/>
    <w:rsid w:val="5EF7743C"/>
    <w:rsid w:val="5F45169E"/>
    <w:rsid w:val="5F481BB0"/>
    <w:rsid w:val="5F657690"/>
    <w:rsid w:val="5F7970ED"/>
    <w:rsid w:val="5FE12A5E"/>
    <w:rsid w:val="5FE84934"/>
    <w:rsid w:val="5FF16B56"/>
    <w:rsid w:val="604B571D"/>
    <w:rsid w:val="6068271F"/>
    <w:rsid w:val="60AE744B"/>
    <w:rsid w:val="60B356E1"/>
    <w:rsid w:val="60DD6BC8"/>
    <w:rsid w:val="60E805D1"/>
    <w:rsid w:val="60F95FB5"/>
    <w:rsid w:val="60FB2F7A"/>
    <w:rsid w:val="612935AF"/>
    <w:rsid w:val="6172565C"/>
    <w:rsid w:val="61C87264"/>
    <w:rsid w:val="61EF403F"/>
    <w:rsid w:val="625876E4"/>
    <w:rsid w:val="62790E55"/>
    <w:rsid w:val="627B1ED0"/>
    <w:rsid w:val="62A12851"/>
    <w:rsid w:val="62E47BE1"/>
    <w:rsid w:val="63E57779"/>
    <w:rsid w:val="64524A49"/>
    <w:rsid w:val="64572AF5"/>
    <w:rsid w:val="6472134E"/>
    <w:rsid w:val="64D54E25"/>
    <w:rsid w:val="650247EF"/>
    <w:rsid w:val="65063D1A"/>
    <w:rsid w:val="65555B5E"/>
    <w:rsid w:val="659F3622"/>
    <w:rsid w:val="65A84EBE"/>
    <w:rsid w:val="65B83593"/>
    <w:rsid w:val="663C1086"/>
    <w:rsid w:val="66F20384"/>
    <w:rsid w:val="67223112"/>
    <w:rsid w:val="67455AFA"/>
    <w:rsid w:val="67B004CC"/>
    <w:rsid w:val="67C90AAE"/>
    <w:rsid w:val="67F56A87"/>
    <w:rsid w:val="67FD36C9"/>
    <w:rsid w:val="68215BFF"/>
    <w:rsid w:val="6874043D"/>
    <w:rsid w:val="690C0925"/>
    <w:rsid w:val="695B5F93"/>
    <w:rsid w:val="69B05DE3"/>
    <w:rsid w:val="69BA00AB"/>
    <w:rsid w:val="69BC659F"/>
    <w:rsid w:val="69E01E68"/>
    <w:rsid w:val="69F63B1A"/>
    <w:rsid w:val="6A0F4D5C"/>
    <w:rsid w:val="6A303F32"/>
    <w:rsid w:val="6A3E034A"/>
    <w:rsid w:val="6A534AED"/>
    <w:rsid w:val="6A862078"/>
    <w:rsid w:val="6B1C1E72"/>
    <w:rsid w:val="6B5A0670"/>
    <w:rsid w:val="6B7145AE"/>
    <w:rsid w:val="6B8E775D"/>
    <w:rsid w:val="6C10652B"/>
    <w:rsid w:val="6C1B0602"/>
    <w:rsid w:val="6D52640C"/>
    <w:rsid w:val="6D5A051F"/>
    <w:rsid w:val="6DD73A78"/>
    <w:rsid w:val="6E061E48"/>
    <w:rsid w:val="6E1B2AF4"/>
    <w:rsid w:val="6E417B2D"/>
    <w:rsid w:val="6EEA1582"/>
    <w:rsid w:val="6F64753E"/>
    <w:rsid w:val="6F8760E0"/>
    <w:rsid w:val="6FA32048"/>
    <w:rsid w:val="6FAD04D7"/>
    <w:rsid w:val="6FC811D5"/>
    <w:rsid w:val="70583C2D"/>
    <w:rsid w:val="70CE4AB9"/>
    <w:rsid w:val="718F4010"/>
    <w:rsid w:val="71E06C13"/>
    <w:rsid w:val="71EA2B78"/>
    <w:rsid w:val="71EF3F10"/>
    <w:rsid w:val="71EF4CA8"/>
    <w:rsid w:val="726445DE"/>
    <w:rsid w:val="72706725"/>
    <w:rsid w:val="728702A9"/>
    <w:rsid w:val="72A8150A"/>
    <w:rsid w:val="72CC2573"/>
    <w:rsid w:val="72D55546"/>
    <w:rsid w:val="7362730F"/>
    <w:rsid w:val="73F16206"/>
    <w:rsid w:val="74B852A7"/>
    <w:rsid w:val="74DA457E"/>
    <w:rsid w:val="751419A6"/>
    <w:rsid w:val="75406CB0"/>
    <w:rsid w:val="759A6548"/>
    <w:rsid w:val="75BC1029"/>
    <w:rsid w:val="75E55D89"/>
    <w:rsid w:val="75E738D1"/>
    <w:rsid w:val="76251FDD"/>
    <w:rsid w:val="763E4D0D"/>
    <w:rsid w:val="763F14DD"/>
    <w:rsid w:val="766A373E"/>
    <w:rsid w:val="77204A37"/>
    <w:rsid w:val="77256A1D"/>
    <w:rsid w:val="77A23512"/>
    <w:rsid w:val="77B14E58"/>
    <w:rsid w:val="77BF6011"/>
    <w:rsid w:val="78372200"/>
    <w:rsid w:val="789F2C86"/>
    <w:rsid w:val="78C21DCB"/>
    <w:rsid w:val="78D90C28"/>
    <w:rsid w:val="79146656"/>
    <w:rsid w:val="792D1C87"/>
    <w:rsid w:val="7A30609E"/>
    <w:rsid w:val="7A771927"/>
    <w:rsid w:val="7A7F5761"/>
    <w:rsid w:val="7AA0728C"/>
    <w:rsid w:val="7AAA7CB8"/>
    <w:rsid w:val="7B0A6EB8"/>
    <w:rsid w:val="7B845CC9"/>
    <w:rsid w:val="7BA2029E"/>
    <w:rsid w:val="7BCA23CF"/>
    <w:rsid w:val="7BE40A9E"/>
    <w:rsid w:val="7BE846A7"/>
    <w:rsid w:val="7C031A16"/>
    <w:rsid w:val="7C7C725B"/>
    <w:rsid w:val="7C8B0B94"/>
    <w:rsid w:val="7C8F2B4E"/>
    <w:rsid w:val="7CCE4994"/>
    <w:rsid w:val="7CD20F7A"/>
    <w:rsid w:val="7CF13BD2"/>
    <w:rsid w:val="7D371AE7"/>
    <w:rsid w:val="7D6C0D82"/>
    <w:rsid w:val="7E291274"/>
    <w:rsid w:val="7E4651FC"/>
    <w:rsid w:val="7E852A70"/>
    <w:rsid w:val="7E951783"/>
    <w:rsid w:val="7EA25376"/>
    <w:rsid w:val="7ED13D43"/>
    <w:rsid w:val="7ED71E10"/>
    <w:rsid w:val="7F333495"/>
    <w:rsid w:val="7F4D1FAF"/>
    <w:rsid w:val="7F5510D8"/>
    <w:rsid w:val="7F580861"/>
    <w:rsid w:val="7F6F1E95"/>
    <w:rsid w:val="7F77310A"/>
    <w:rsid w:val="7F7736A6"/>
    <w:rsid w:val="7FD5696D"/>
    <w:rsid w:val="7FDB6138"/>
    <w:rsid w:val="7FE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B2F86"/>
  <w15:docId w15:val="{EBF8DCF3-CAD9-478A-927D-17E9013D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梅挺</dc:creator>
  <cp:lastModifiedBy>梁洁</cp:lastModifiedBy>
  <cp:revision>12</cp:revision>
  <cp:lastPrinted>2021-07-02T03:57:00Z</cp:lastPrinted>
  <dcterms:created xsi:type="dcterms:W3CDTF">2020-05-14T03:24:00Z</dcterms:created>
  <dcterms:modified xsi:type="dcterms:W3CDTF">2023-03-20T08:43:00Z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